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BE" w:rsidRDefault="00CC5537" w:rsidP="00FD1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реестра муниципальной </w:t>
      </w:r>
      <w:r w:rsidR="00FD1B43">
        <w:rPr>
          <w:rFonts w:ascii="Times New Roman" w:hAnsi="Times New Roman" w:cs="Times New Roman"/>
          <w:sz w:val="24"/>
          <w:szCs w:val="24"/>
        </w:rPr>
        <w:t>собственности Администра</w:t>
      </w:r>
      <w:r w:rsidR="006B663F">
        <w:rPr>
          <w:rFonts w:ascii="Times New Roman" w:hAnsi="Times New Roman" w:cs="Times New Roman"/>
          <w:sz w:val="24"/>
          <w:szCs w:val="24"/>
        </w:rPr>
        <w:t xml:space="preserve">ции </w:t>
      </w:r>
      <w:proofErr w:type="spellStart"/>
      <w:r w:rsidR="006B663F">
        <w:rPr>
          <w:rFonts w:ascii="Times New Roman" w:hAnsi="Times New Roman" w:cs="Times New Roman"/>
          <w:sz w:val="24"/>
          <w:szCs w:val="24"/>
        </w:rPr>
        <w:t>Хабазинского</w:t>
      </w:r>
      <w:proofErr w:type="spellEnd"/>
      <w:r w:rsidR="006B663F">
        <w:rPr>
          <w:rFonts w:ascii="Times New Roman" w:hAnsi="Times New Roman" w:cs="Times New Roman"/>
          <w:sz w:val="24"/>
          <w:szCs w:val="24"/>
        </w:rPr>
        <w:t xml:space="preserve"> сельсовета на 01</w:t>
      </w:r>
      <w:r w:rsidR="00FD1B43">
        <w:rPr>
          <w:rFonts w:ascii="Times New Roman" w:hAnsi="Times New Roman" w:cs="Times New Roman"/>
          <w:sz w:val="24"/>
          <w:szCs w:val="24"/>
        </w:rPr>
        <w:t>.0</w:t>
      </w:r>
      <w:r w:rsidR="00254019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6B663F">
        <w:rPr>
          <w:rFonts w:ascii="Times New Roman" w:hAnsi="Times New Roman" w:cs="Times New Roman"/>
          <w:sz w:val="24"/>
          <w:szCs w:val="24"/>
        </w:rPr>
        <w:t>.202</w:t>
      </w:r>
      <w:r w:rsidR="00DA6E9D">
        <w:rPr>
          <w:rFonts w:ascii="Times New Roman" w:hAnsi="Times New Roman" w:cs="Times New Roman"/>
          <w:sz w:val="24"/>
          <w:szCs w:val="24"/>
        </w:rPr>
        <w:t>3</w:t>
      </w:r>
      <w:r w:rsidR="00FD1B43">
        <w:rPr>
          <w:rFonts w:ascii="Times New Roman" w:hAnsi="Times New Roman" w:cs="Times New Roman"/>
          <w:sz w:val="24"/>
          <w:szCs w:val="24"/>
        </w:rPr>
        <w:t>г.</w:t>
      </w:r>
    </w:p>
    <w:p w:rsidR="00FD1B43" w:rsidRDefault="00FD1B43" w:rsidP="00FD1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40"/>
        <w:gridCol w:w="1511"/>
        <w:gridCol w:w="2819"/>
        <w:gridCol w:w="2855"/>
        <w:gridCol w:w="2028"/>
        <w:gridCol w:w="2602"/>
        <w:gridCol w:w="2039"/>
      </w:tblGrid>
      <w:tr w:rsidR="00FD1B43" w:rsidTr="00364C51">
        <w:tc>
          <w:tcPr>
            <w:tcW w:w="540" w:type="dxa"/>
          </w:tcPr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11" w:type="dxa"/>
          </w:tcPr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819" w:type="dxa"/>
          </w:tcPr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855" w:type="dxa"/>
          </w:tcPr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2028" w:type="dxa"/>
          </w:tcPr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602" w:type="dxa"/>
          </w:tcPr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2039" w:type="dxa"/>
          </w:tcPr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Ограничение/</w:t>
            </w:r>
          </w:p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обременение</w:t>
            </w:r>
          </w:p>
        </w:tc>
      </w:tr>
      <w:tr w:rsidR="00FD1B43" w:rsidTr="00572E9C">
        <w:tc>
          <w:tcPr>
            <w:tcW w:w="14394" w:type="dxa"/>
            <w:gridSpan w:val="7"/>
          </w:tcPr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</w:t>
            </w:r>
          </w:p>
        </w:tc>
      </w:tr>
      <w:tr w:rsidR="00FD1B43" w:rsidTr="00512904">
        <w:tc>
          <w:tcPr>
            <w:tcW w:w="540" w:type="dxa"/>
          </w:tcPr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9" w:type="dxa"/>
          </w:tcPr>
          <w:p w:rsidR="00FD1B43" w:rsidRDefault="00C349B6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 w:rsidR="00FD1B43">
              <w:rPr>
                <w:rFonts w:ascii="Times New Roman" w:hAnsi="Times New Roman" w:cs="Times New Roman"/>
                <w:sz w:val="24"/>
                <w:szCs w:val="24"/>
              </w:rPr>
              <w:t>Детский сад «Рыбка»</w:t>
            </w:r>
          </w:p>
        </w:tc>
        <w:tc>
          <w:tcPr>
            <w:tcW w:w="2855" w:type="dxa"/>
          </w:tcPr>
          <w:p w:rsidR="00FD1B43" w:rsidRDefault="00FD1B43" w:rsidP="00FD1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028" w:type="dxa"/>
          </w:tcPr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1127,6</w:t>
            </w:r>
          </w:p>
        </w:tc>
        <w:tc>
          <w:tcPr>
            <w:tcW w:w="2602" w:type="dxa"/>
          </w:tcPr>
          <w:p w:rsidR="00FD1B43" w:rsidRDefault="00516564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039" w:type="dxa"/>
          </w:tcPr>
          <w:p w:rsidR="00FD1B43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2216,0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под общественную застройку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744,6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03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3E1E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130,3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3E1E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под зданием котельной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97 кв.1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97 кв.1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1496,0</w:t>
            </w:r>
          </w:p>
        </w:tc>
        <w:tc>
          <w:tcPr>
            <w:tcW w:w="2602" w:type="dxa"/>
          </w:tcPr>
          <w:p w:rsidR="00364C51" w:rsidRDefault="00364C51" w:rsidP="00572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для ведения личного подсобного хозяйства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ул.Ленина,99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нежилой</w:t>
            </w:r>
          </w:p>
        </w:tc>
        <w:tc>
          <w:tcPr>
            <w:tcW w:w="203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ул.Гагарина,17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203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ул.Терешковой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45 кв.2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203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73,85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203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ул.Терешковой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203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ул.Терешковой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49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41,66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203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ул.Терешковой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203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24 кв.1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DA6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абазино,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ул.Степная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18,1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нежилой</w:t>
            </w:r>
          </w:p>
        </w:tc>
        <w:tc>
          <w:tcPr>
            <w:tcW w:w="203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ул.Терешковой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43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203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107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2039" w:type="dxa"/>
          </w:tcPr>
          <w:p w:rsidR="00364C51" w:rsidRDefault="003E1EAB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107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3143,0</w:t>
            </w:r>
          </w:p>
        </w:tc>
        <w:tc>
          <w:tcPr>
            <w:tcW w:w="2602" w:type="dxa"/>
          </w:tcPr>
          <w:p w:rsidR="00364C51" w:rsidRDefault="00364C51" w:rsidP="00572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для ведения личного подсобного хозяйства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</w:t>
            </w:r>
          </w:p>
        </w:tc>
        <w:tc>
          <w:tcPr>
            <w:tcW w:w="2028" w:type="dxa"/>
          </w:tcPr>
          <w:p w:rsidR="00364C51" w:rsidRDefault="00A700AA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54,35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 кв.1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2421,0</w:t>
            </w:r>
          </w:p>
        </w:tc>
        <w:tc>
          <w:tcPr>
            <w:tcW w:w="2602" w:type="dxa"/>
          </w:tcPr>
          <w:p w:rsidR="00364C51" w:rsidRDefault="00364C51" w:rsidP="00572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для ведения личного подсобного хозяйства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Внутрихозяйственные дороги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19" w:type="dxa"/>
          </w:tcPr>
          <w:p w:rsidR="00364C51" w:rsidRDefault="006E779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Мемориал </w:t>
            </w:r>
            <w:r w:rsidR="00364C51">
              <w:rPr>
                <w:rFonts w:ascii="Times New Roman" w:hAnsi="Times New Roman" w:cs="Times New Roman"/>
                <w:sz w:val="24"/>
                <w:szCs w:val="24"/>
              </w:rPr>
              <w:t>воинам ВОВ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2028" w:type="dxa"/>
          </w:tcPr>
          <w:p w:rsidR="00364C51" w:rsidRDefault="00512904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1446,0</w:t>
            </w:r>
          </w:p>
        </w:tc>
        <w:tc>
          <w:tcPr>
            <w:tcW w:w="2602" w:type="dxa"/>
          </w:tcPr>
          <w:p w:rsidR="00364C51" w:rsidRDefault="00512904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39" w:type="dxa"/>
          </w:tcPr>
          <w:p w:rsidR="00364C51" w:rsidRDefault="00512904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Пожарное депо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ул.Терешковой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DA6E9D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1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1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EF2C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ул.Терешковой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028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1014,0</w:t>
            </w:r>
          </w:p>
        </w:tc>
        <w:tc>
          <w:tcPr>
            <w:tcW w:w="2602" w:type="dxa"/>
          </w:tcPr>
          <w:p w:rsidR="00364C51" w:rsidRDefault="00364C51" w:rsidP="00EF2C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 – для размещения здания пожарного депо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ул.Терешковой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1776,0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для ведения личного подсобного хозяйства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400002,0</w:t>
            </w:r>
          </w:p>
        </w:tc>
        <w:tc>
          <w:tcPr>
            <w:tcW w:w="2602" w:type="dxa"/>
          </w:tcPr>
          <w:p w:rsidR="00364C51" w:rsidRDefault="00364C51" w:rsidP="006B66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 – для ведения личного подсобного хозяйства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19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</w:p>
        </w:tc>
        <w:tc>
          <w:tcPr>
            <w:tcW w:w="2028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400002,0</w:t>
            </w:r>
          </w:p>
        </w:tc>
        <w:tc>
          <w:tcPr>
            <w:tcW w:w="2602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 – для ведения личного подсобного хозяйства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19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</w:p>
        </w:tc>
        <w:tc>
          <w:tcPr>
            <w:tcW w:w="2028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400002,0</w:t>
            </w:r>
          </w:p>
        </w:tc>
        <w:tc>
          <w:tcPr>
            <w:tcW w:w="2602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 – для ведения личного подсобного хозяйства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19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</w:p>
        </w:tc>
        <w:tc>
          <w:tcPr>
            <w:tcW w:w="2028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400002,0</w:t>
            </w:r>
          </w:p>
        </w:tc>
        <w:tc>
          <w:tcPr>
            <w:tcW w:w="2602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 – для ведения личного подсобного хозяйства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19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</w:p>
        </w:tc>
        <w:tc>
          <w:tcPr>
            <w:tcW w:w="2028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400002,0</w:t>
            </w:r>
          </w:p>
        </w:tc>
        <w:tc>
          <w:tcPr>
            <w:tcW w:w="2602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 – для ведения личного подсобного хозяйства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19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</w:p>
        </w:tc>
        <w:tc>
          <w:tcPr>
            <w:tcW w:w="2028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400002,0</w:t>
            </w:r>
          </w:p>
        </w:tc>
        <w:tc>
          <w:tcPr>
            <w:tcW w:w="2602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сельскохозяйственного назначения – для ведения личного подсобного хозяйства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DA6E9D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19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</w:p>
        </w:tc>
        <w:tc>
          <w:tcPr>
            <w:tcW w:w="2028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400002,0</w:t>
            </w:r>
          </w:p>
        </w:tc>
        <w:tc>
          <w:tcPr>
            <w:tcW w:w="2602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 – для ведения личного подсобного хозяйства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</w:tbl>
    <w:p w:rsidR="00CC5537" w:rsidRDefault="00CC5537" w:rsidP="00CC55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CC5537" w:rsidSect="00FD1B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D1B43"/>
    <w:rsid w:val="000579F6"/>
    <w:rsid w:val="000C2F30"/>
    <w:rsid w:val="001A04FC"/>
    <w:rsid w:val="00200EF2"/>
    <w:rsid w:val="00254019"/>
    <w:rsid w:val="002B6EF0"/>
    <w:rsid w:val="002E087B"/>
    <w:rsid w:val="00364C51"/>
    <w:rsid w:val="003B6447"/>
    <w:rsid w:val="003E1EAB"/>
    <w:rsid w:val="004E4693"/>
    <w:rsid w:val="00512904"/>
    <w:rsid w:val="00516564"/>
    <w:rsid w:val="00572E9C"/>
    <w:rsid w:val="006105BB"/>
    <w:rsid w:val="00633849"/>
    <w:rsid w:val="006B663F"/>
    <w:rsid w:val="006E7791"/>
    <w:rsid w:val="008B1F88"/>
    <w:rsid w:val="008C5B13"/>
    <w:rsid w:val="008C5F5C"/>
    <w:rsid w:val="0090174C"/>
    <w:rsid w:val="009E51FE"/>
    <w:rsid w:val="009F3704"/>
    <w:rsid w:val="00A359BE"/>
    <w:rsid w:val="00A700AA"/>
    <w:rsid w:val="00AE2D55"/>
    <w:rsid w:val="00B54B88"/>
    <w:rsid w:val="00C349B6"/>
    <w:rsid w:val="00C61CFF"/>
    <w:rsid w:val="00CC5537"/>
    <w:rsid w:val="00D00A89"/>
    <w:rsid w:val="00D25876"/>
    <w:rsid w:val="00DA6E9D"/>
    <w:rsid w:val="00E21908"/>
    <w:rsid w:val="00E7041D"/>
    <w:rsid w:val="00FC1CDF"/>
    <w:rsid w:val="00FD1B43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B43"/>
    <w:pPr>
      <w:spacing w:after="0" w:line="240" w:lineRule="auto"/>
    </w:pPr>
  </w:style>
  <w:style w:type="table" w:styleId="a4">
    <w:name w:val="Table Grid"/>
    <w:basedOn w:val="a1"/>
    <w:uiPriority w:val="59"/>
    <w:rsid w:val="00FD1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habazino</dc:creator>
  <cp:keywords/>
  <dc:description/>
  <cp:lastModifiedBy>1</cp:lastModifiedBy>
  <cp:revision>32</cp:revision>
  <dcterms:created xsi:type="dcterms:W3CDTF">2019-04-29T02:23:00Z</dcterms:created>
  <dcterms:modified xsi:type="dcterms:W3CDTF">2023-07-07T10:29:00Z</dcterms:modified>
</cp:coreProperties>
</file>