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20392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F03A91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МАКАРЬЕВСКОГО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F03A91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="00B17D36">
        <w:rPr>
          <w:rFonts w:ascii="Arial" w:hAnsi="Arial" w:cs="Arial"/>
          <w:color w:val="000000"/>
          <w:sz w:val="24"/>
          <w:szCs w:val="24"/>
        </w:rPr>
        <w:t>.04.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№ 17</w:t>
      </w:r>
    </w:p>
    <w:p w:rsidR="00A95262" w:rsidRPr="00F03A91" w:rsidRDefault="0020392E" w:rsidP="00F03A9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с. </w:t>
      </w:r>
      <w:r w:rsidR="00F03A91">
        <w:rPr>
          <w:rFonts w:ascii="Arial" w:hAnsi="Arial" w:cs="Arial"/>
          <w:b/>
          <w:color w:val="000000"/>
          <w:sz w:val="18"/>
          <w:szCs w:val="18"/>
        </w:rPr>
        <w:t>Макарьевка</w:t>
      </w: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F0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F03A91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F03A91">
        <w:rPr>
          <w:rFonts w:ascii="Times New Roman" w:hAnsi="Times New Roman" w:cs="Times New Roman"/>
          <w:color w:val="000000"/>
          <w:sz w:val="28"/>
          <w:szCs w:val="28"/>
        </w:rPr>
        <w:t>Макарьевский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03A91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Pr="0020392E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края, а также о причинах принятия такого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r w:rsidR="00F03A91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Топчихинский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A91">
        <w:rPr>
          <w:rFonts w:ascii="Times New Roman" w:hAnsi="Times New Roman" w:cs="Times New Roman"/>
          <w:sz w:val="28"/>
          <w:szCs w:val="28"/>
        </w:rPr>
        <w:t>Макарьевского</w:t>
      </w:r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F03A91">
        <w:rPr>
          <w:rFonts w:ascii="Times New Roman" w:hAnsi="Times New Roman" w:cs="Times New Roman"/>
          <w:sz w:val="28"/>
          <w:szCs w:val="28"/>
        </w:rPr>
        <w:t>, в селе Михайловка и селе Лаврентьевка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2. 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20392E" w:rsidRPr="0020392E" w:rsidRDefault="0020392E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1EA" w:rsidRPr="0020392E" w:rsidRDefault="00F03A91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286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О.А. Ковалевская</w:t>
      </w:r>
    </w:p>
    <w:sectPr w:rsidR="008651EA" w:rsidRPr="0020392E" w:rsidSect="0020392E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262"/>
    <w:rsid w:val="0004202E"/>
    <w:rsid w:val="0020392E"/>
    <w:rsid w:val="003B390D"/>
    <w:rsid w:val="005C415D"/>
    <w:rsid w:val="00775581"/>
    <w:rsid w:val="008651EA"/>
    <w:rsid w:val="00A95262"/>
    <w:rsid w:val="00B17D36"/>
    <w:rsid w:val="00E62869"/>
    <w:rsid w:val="00F0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celixoz-priemnai</cp:lastModifiedBy>
  <cp:revision>11</cp:revision>
  <cp:lastPrinted>2021-04-28T08:09:00Z</cp:lastPrinted>
  <dcterms:created xsi:type="dcterms:W3CDTF">2021-04-26T01:11:00Z</dcterms:created>
  <dcterms:modified xsi:type="dcterms:W3CDTF">2021-04-28T08:15:00Z</dcterms:modified>
</cp:coreProperties>
</file>