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871750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СИДОРОВСКИЙ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C15F77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 w:rsidR="00297103">
        <w:rPr>
          <w:rFonts w:ascii="Arial" w:hAnsi="Arial" w:cs="Arial"/>
          <w:b w:val="0"/>
          <w:sz w:val="24"/>
        </w:rPr>
        <w:t>___</w:t>
      </w:r>
    </w:p>
    <w:p w:rsidR="00297103" w:rsidRPr="00BC7C11" w:rsidRDefault="00871750" w:rsidP="00297103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С. Сидоровка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871750">
        <w:rPr>
          <w:rFonts w:ascii="Times New Roman" w:hAnsi="Times New Roman"/>
          <w:b w:val="0"/>
          <w:sz w:val="28"/>
          <w:szCs w:val="28"/>
        </w:rPr>
        <w:t>Сидоровского</w:t>
      </w:r>
      <w:proofErr w:type="spellEnd"/>
      <w:r w:rsid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71750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D541BD" w:rsidRPr="0019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1BD" w:rsidRPr="00287549">
        <w:rPr>
          <w:rFonts w:ascii="Times New Roman" w:hAnsi="Times New Roman" w:cs="Times New Roman"/>
          <w:sz w:val="28"/>
          <w:szCs w:val="28"/>
        </w:rPr>
        <w:t>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541BD" w:rsidRPr="00D54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71750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549" w:rsidRPr="002875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Pr="00905C27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871750" w:rsidRPr="00905C27">
        <w:rPr>
          <w:rFonts w:ascii="Times New Roman" w:hAnsi="Times New Roman"/>
          <w:sz w:val="28"/>
          <w:szCs w:val="28"/>
        </w:rPr>
        <w:t>20.09.</w:t>
      </w:r>
      <w:r w:rsidR="001977D6" w:rsidRPr="00905C27">
        <w:rPr>
          <w:rFonts w:ascii="Times New Roman" w:hAnsi="Times New Roman"/>
          <w:sz w:val="28"/>
          <w:szCs w:val="28"/>
        </w:rPr>
        <w:t xml:space="preserve">2010 № </w:t>
      </w:r>
      <w:r w:rsidR="00871750" w:rsidRPr="00905C27">
        <w:rPr>
          <w:rFonts w:ascii="Times New Roman" w:hAnsi="Times New Roman"/>
          <w:sz w:val="28"/>
          <w:szCs w:val="28"/>
        </w:rPr>
        <w:t>28</w:t>
      </w:r>
      <w:r w:rsidR="001977D6" w:rsidRPr="00905C27">
        <w:rPr>
          <w:rFonts w:ascii="Times New Roman" w:hAnsi="Times New Roman"/>
          <w:sz w:val="28"/>
          <w:szCs w:val="28"/>
        </w:rPr>
        <w:t xml:space="preserve"> «О принятии Положения о денежном содержании муниципальных служащих Администрации </w:t>
      </w:r>
      <w:r w:rsidR="00905C27" w:rsidRPr="00905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C27" w:rsidRPr="00905C27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905C27" w:rsidRPr="00905C2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977D6" w:rsidRPr="00905C2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1977D6" w:rsidRPr="00905C27">
        <w:rPr>
          <w:rFonts w:ascii="Times New Roman" w:hAnsi="Times New Roman"/>
          <w:sz w:val="28"/>
          <w:szCs w:val="28"/>
        </w:rPr>
        <w:t xml:space="preserve"> района</w:t>
      </w:r>
      <w:r w:rsidR="00905C27" w:rsidRPr="00905C27">
        <w:rPr>
          <w:rFonts w:ascii="Times New Roman" w:hAnsi="Times New Roman"/>
          <w:sz w:val="28"/>
          <w:szCs w:val="28"/>
        </w:rPr>
        <w:t xml:space="preserve"> Алтайского края</w:t>
      </w:r>
      <w:r w:rsidR="001977D6" w:rsidRPr="00905C27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28754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8754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905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О.И. Кузнецова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D7017C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D701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549">
        <w:rPr>
          <w:rFonts w:ascii="Times New Roman" w:hAnsi="Times New Roman" w:cs="Times New Roman"/>
          <w:sz w:val="28"/>
          <w:szCs w:val="28"/>
        </w:rPr>
        <w:br/>
      </w:r>
      <w:r w:rsidRPr="00D7017C">
        <w:rPr>
          <w:rFonts w:ascii="Times New Roman" w:hAnsi="Times New Roman" w:cs="Times New Roman"/>
          <w:sz w:val="28"/>
          <w:szCs w:val="28"/>
        </w:rPr>
        <w:t>к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bCs/>
          <w:sz w:val="28"/>
          <w:szCs w:val="28"/>
        </w:rPr>
        <w:t>решению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 от</w:t>
      </w:r>
      <w:r w:rsidR="00C15F77">
        <w:rPr>
          <w:rFonts w:ascii="Times New Roman" w:hAnsi="Times New Roman"/>
          <w:bCs/>
          <w:sz w:val="28"/>
          <w:szCs w:val="28"/>
        </w:rPr>
        <w:t xml:space="preserve"> 26.06.</w:t>
      </w:r>
      <w:r w:rsidR="00D7017C" w:rsidRPr="00D7017C">
        <w:rPr>
          <w:rFonts w:ascii="Times New Roman" w:hAnsi="Times New Roman"/>
          <w:bCs/>
          <w:sz w:val="28"/>
          <w:szCs w:val="28"/>
        </w:rPr>
        <w:t xml:space="preserve"> 2018 № ___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C27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87549" w:rsidRPr="002875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1A0984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примененно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</w:t>
      </w:r>
      <w:r w:rsidRPr="00C67766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647B3C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714387" w:rsidRPr="00647B3C">
        <w:rPr>
          <w:rFonts w:ascii="Times New Roman" w:hAnsi="Times New Roman" w:cs="Times New Roman"/>
          <w:sz w:val="28"/>
          <w:szCs w:val="28"/>
        </w:rPr>
        <w:t>15.04.</w:t>
      </w:r>
      <w:r w:rsidRPr="00647B3C">
        <w:rPr>
          <w:rFonts w:ascii="Times New Roman" w:hAnsi="Times New Roman" w:cs="Times New Roman"/>
          <w:sz w:val="28"/>
          <w:szCs w:val="28"/>
        </w:rPr>
        <w:t xml:space="preserve">2008 № </w:t>
      </w:r>
      <w:r w:rsidR="00714387" w:rsidRPr="00647B3C">
        <w:rPr>
          <w:rFonts w:ascii="Times New Roman" w:hAnsi="Times New Roman" w:cs="Times New Roman"/>
          <w:sz w:val="28"/>
          <w:szCs w:val="28"/>
        </w:rPr>
        <w:t>2</w:t>
      </w:r>
      <w:r w:rsidRPr="00647B3C">
        <w:rPr>
          <w:rFonts w:ascii="Times New Roman" w:hAnsi="Times New Roman" w:cs="Times New Roman"/>
          <w:sz w:val="28"/>
          <w:szCs w:val="28"/>
        </w:rPr>
        <w:t>4</w:t>
      </w:r>
      <w:r w:rsidR="00511AD1">
        <w:rPr>
          <w:rFonts w:ascii="Times New Roman" w:hAnsi="Times New Roman" w:cs="Times New Roman"/>
          <w:sz w:val="28"/>
          <w:szCs w:val="28"/>
        </w:rPr>
        <w:t xml:space="preserve"> 11-с</w:t>
      </w:r>
      <w:proofErr w:type="gramStart"/>
      <w:r w:rsidR="00714387" w:rsidRPr="00647B3C">
        <w:rPr>
          <w:rFonts w:ascii="Times New Roman" w:hAnsi="Times New Roman" w:cs="Times New Roman"/>
          <w:sz w:val="28"/>
          <w:szCs w:val="28"/>
        </w:rPr>
        <w:t xml:space="preserve"> </w:t>
      </w:r>
      <w:r w:rsidR="00C67766" w:rsidRPr="00647B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977D6"/>
    <w:rsid w:val="001A0984"/>
    <w:rsid w:val="00260BE8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72E2B"/>
    <w:rsid w:val="00485266"/>
    <w:rsid w:val="00503315"/>
    <w:rsid w:val="00511AD1"/>
    <w:rsid w:val="00565E34"/>
    <w:rsid w:val="005813BE"/>
    <w:rsid w:val="005D02A4"/>
    <w:rsid w:val="005E2E11"/>
    <w:rsid w:val="00647B3C"/>
    <w:rsid w:val="006A431C"/>
    <w:rsid w:val="006B7087"/>
    <w:rsid w:val="006C77AC"/>
    <w:rsid w:val="006D6E38"/>
    <w:rsid w:val="006F7773"/>
    <w:rsid w:val="006F79F3"/>
    <w:rsid w:val="00714387"/>
    <w:rsid w:val="00740E07"/>
    <w:rsid w:val="0077065D"/>
    <w:rsid w:val="007A2A82"/>
    <w:rsid w:val="00817E12"/>
    <w:rsid w:val="00871750"/>
    <w:rsid w:val="008957DA"/>
    <w:rsid w:val="008D3920"/>
    <w:rsid w:val="008E1207"/>
    <w:rsid w:val="008F75FF"/>
    <w:rsid w:val="00905C27"/>
    <w:rsid w:val="009243E1"/>
    <w:rsid w:val="0097037A"/>
    <w:rsid w:val="00A56365"/>
    <w:rsid w:val="00A67FEC"/>
    <w:rsid w:val="00B01DC6"/>
    <w:rsid w:val="00B34D34"/>
    <w:rsid w:val="00B45B47"/>
    <w:rsid w:val="00BC301A"/>
    <w:rsid w:val="00BE4C69"/>
    <w:rsid w:val="00C05BFA"/>
    <w:rsid w:val="00C0719A"/>
    <w:rsid w:val="00C11820"/>
    <w:rsid w:val="00C15F77"/>
    <w:rsid w:val="00C67766"/>
    <w:rsid w:val="00C93B99"/>
    <w:rsid w:val="00CC6C9D"/>
    <w:rsid w:val="00D541BD"/>
    <w:rsid w:val="00D7017C"/>
    <w:rsid w:val="00DE41D5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Настя</cp:lastModifiedBy>
  <cp:revision>10</cp:revision>
  <cp:lastPrinted>2018-06-26T03:45:00Z</cp:lastPrinted>
  <dcterms:created xsi:type="dcterms:W3CDTF">2018-06-14T04:02:00Z</dcterms:created>
  <dcterms:modified xsi:type="dcterms:W3CDTF">2018-06-26T03:46:00Z</dcterms:modified>
</cp:coreProperties>
</file>